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877F9" w14:textId="77777777" w:rsidR="00997623" w:rsidRPr="00AA4CA4" w:rsidRDefault="00997623" w:rsidP="00997623">
      <w:pPr>
        <w:jc w:val="center"/>
        <w:rPr>
          <w:b/>
        </w:rPr>
      </w:pPr>
      <w:r w:rsidRPr="005D2B92">
        <w:rPr>
          <w:b/>
        </w:rPr>
        <w:t>Карта учебно-методической обеспеченности дисциплин</w:t>
      </w:r>
      <w:r>
        <w:rPr>
          <w:b/>
        </w:rPr>
        <w:t>ы</w:t>
      </w:r>
    </w:p>
    <w:p w14:paraId="04EF6AFF" w14:textId="77777777" w:rsidR="00997623" w:rsidRDefault="00997623" w:rsidP="00997623">
      <w:pPr>
        <w:jc w:val="center"/>
        <w:rPr>
          <w:lang w:val="kk-KZ"/>
        </w:rPr>
      </w:pPr>
      <w:r w:rsidRPr="005D2B92">
        <w:rPr>
          <w:b/>
          <w:lang w:val="kk-KZ"/>
        </w:rPr>
        <w:t xml:space="preserve"> </w:t>
      </w:r>
      <w:r w:rsidRPr="005D2B92">
        <w:rPr>
          <w:lang w:val="kk-KZ"/>
        </w:rPr>
        <w:t xml:space="preserve">                                            </w:t>
      </w:r>
    </w:p>
    <w:tbl>
      <w:tblPr>
        <w:tblW w:w="10072" w:type="dxa"/>
        <w:tblInd w:w="-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0"/>
        <w:gridCol w:w="2694"/>
        <w:gridCol w:w="2552"/>
        <w:gridCol w:w="567"/>
        <w:gridCol w:w="567"/>
        <w:gridCol w:w="166"/>
        <w:gridCol w:w="401"/>
        <w:gridCol w:w="567"/>
        <w:gridCol w:w="567"/>
        <w:gridCol w:w="567"/>
        <w:gridCol w:w="567"/>
        <w:gridCol w:w="567"/>
      </w:tblGrid>
      <w:tr w:rsidR="00997623" w:rsidRPr="008B5C3E" w14:paraId="6773089B" w14:textId="77777777" w:rsidTr="007C0555">
        <w:tc>
          <w:tcPr>
            <w:tcW w:w="290" w:type="dxa"/>
            <w:vMerge w:val="restart"/>
          </w:tcPr>
          <w:p w14:paraId="6FE85C73" w14:textId="77777777" w:rsidR="00997623" w:rsidRPr="008B5C3E" w:rsidRDefault="00997623" w:rsidP="00BF70BA">
            <w:pPr>
              <w:jc w:val="center"/>
              <w:rPr>
                <w:lang w:val="kk-KZ"/>
              </w:rPr>
            </w:pPr>
            <w:r w:rsidRPr="008B5C3E">
              <w:rPr>
                <w:b/>
              </w:rPr>
              <w:t>№</w:t>
            </w:r>
          </w:p>
        </w:tc>
        <w:tc>
          <w:tcPr>
            <w:tcW w:w="2694" w:type="dxa"/>
            <w:vMerge w:val="restart"/>
          </w:tcPr>
          <w:p w14:paraId="402FA13D" w14:textId="77777777" w:rsidR="00997623" w:rsidRPr="008B5C3E" w:rsidRDefault="00997623" w:rsidP="00BF70BA">
            <w:pPr>
              <w:jc w:val="center"/>
              <w:rPr>
                <w:lang w:val="kk-KZ"/>
              </w:rPr>
            </w:pPr>
            <w:r w:rsidRPr="008B5C3E">
              <w:rPr>
                <w:b/>
              </w:rPr>
              <w:t>Наименование дисциплины</w:t>
            </w:r>
          </w:p>
        </w:tc>
        <w:tc>
          <w:tcPr>
            <w:tcW w:w="2552" w:type="dxa"/>
            <w:vMerge w:val="restart"/>
          </w:tcPr>
          <w:p w14:paraId="7E496591" w14:textId="77777777" w:rsidR="00997623" w:rsidRPr="008B5C3E" w:rsidRDefault="00997623" w:rsidP="00BF70BA">
            <w:pPr>
              <w:jc w:val="center"/>
              <w:rPr>
                <w:lang w:val="kk-KZ"/>
              </w:rPr>
            </w:pPr>
            <w:r w:rsidRPr="008B5C3E">
              <w:rPr>
                <w:b/>
              </w:rPr>
              <w:t>Авторы и название учебника</w:t>
            </w:r>
          </w:p>
        </w:tc>
        <w:tc>
          <w:tcPr>
            <w:tcW w:w="2268" w:type="dxa"/>
            <w:gridSpan w:val="5"/>
          </w:tcPr>
          <w:p w14:paraId="60CA65A8" w14:textId="77777777" w:rsidR="00997623" w:rsidRPr="008B5C3E" w:rsidRDefault="00997623" w:rsidP="00BF70BA">
            <w:pPr>
              <w:jc w:val="center"/>
              <w:rPr>
                <w:lang w:val="kk-KZ"/>
              </w:rPr>
            </w:pPr>
            <w:r w:rsidRPr="008B5C3E">
              <w:rPr>
                <w:b/>
              </w:rPr>
              <w:t>Количество в библиотеке КазНУ имени аль-Фараби</w:t>
            </w:r>
          </w:p>
        </w:tc>
        <w:tc>
          <w:tcPr>
            <w:tcW w:w="2268" w:type="dxa"/>
            <w:gridSpan w:val="4"/>
          </w:tcPr>
          <w:p w14:paraId="4FAAD325" w14:textId="77777777" w:rsidR="00997623" w:rsidRPr="008B5C3E" w:rsidRDefault="00997623" w:rsidP="00BF70BA">
            <w:pPr>
              <w:jc w:val="center"/>
              <w:rPr>
                <w:lang w:val="kk-KZ"/>
              </w:rPr>
            </w:pPr>
            <w:r w:rsidRPr="008B5C3E">
              <w:rPr>
                <w:b/>
              </w:rPr>
              <w:t xml:space="preserve">Количество </w:t>
            </w:r>
            <w:r w:rsidRPr="008B5C3E">
              <w:rPr>
                <w:b/>
                <w:lang w:val="kk-KZ"/>
              </w:rPr>
              <w:t>после 2000 года</w:t>
            </w:r>
          </w:p>
        </w:tc>
      </w:tr>
      <w:tr w:rsidR="00997623" w:rsidRPr="008B5C3E" w14:paraId="3C7C6339" w14:textId="77777777" w:rsidTr="007C0555">
        <w:tc>
          <w:tcPr>
            <w:tcW w:w="290" w:type="dxa"/>
            <w:vMerge/>
          </w:tcPr>
          <w:p w14:paraId="431E1E2A" w14:textId="77777777" w:rsidR="00997623" w:rsidRPr="008B5C3E" w:rsidRDefault="00997623" w:rsidP="00BF70BA">
            <w:pPr>
              <w:jc w:val="center"/>
              <w:rPr>
                <w:lang w:val="kk-KZ"/>
              </w:rPr>
            </w:pPr>
          </w:p>
        </w:tc>
        <w:tc>
          <w:tcPr>
            <w:tcW w:w="2694" w:type="dxa"/>
            <w:vMerge/>
          </w:tcPr>
          <w:p w14:paraId="757814C2" w14:textId="77777777" w:rsidR="00997623" w:rsidRPr="008B5C3E" w:rsidRDefault="00997623" w:rsidP="00BF70BA">
            <w:pPr>
              <w:jc w:val="center"/>
              <w:rPr>
                <w:lang w:val="kk-KZ"/>
              </w:rPr>
            </w:pPr>
          </w:p>
        </w:tc>
        <w:tc>
          <w:tcPr>
            <w:tcW w:w="2552" w:type="dxa"/>
            <w:vMerge/>
          </w:tcPr>
          <w:p w14:paraId="1AC15F13" w14:textId="77777777" w:rsidR="00997623" w:rsidRPr="008B5C3E" w:rsidRDefault="00997623" w:rsidP="00BF70BA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gridSpan w:val="2"/>
          </w:tcPr>
          <w:p w14:paraId="0769147A" w14:textId="77777777" w:rsidR="00997623" w:rsidRPr="008B5C3E" w:rsidRDefault="00997623" w:rsidP="00BF70BA">
            <w:pPr>
              <w:jc w:val="center"/>
              <w:rPr>
                <w:b/>
                <w:lang w:val="kk-KZ"/>
              </w:rPr>
            </w:pPr>
            <w:r w:rsidRPr="008B5C3E">
              <w:rPr>
                <w:b/>
              </w:rPr>
              <w:t>основная</w:t>
            </w:r>
          </w:p>
        </w:tc>
        <w:tc>
          <w:tcPr>
            <w:tcW w:w="1134" w:type="dxa"/>
            <w:gridSpan w:val="3"/>
          </w:tcPr>
          <w:p w14:paraId="6543451D" w14:textId="77777777" w:rsidR="00997623" w:rsidRPr="008B5C3E" w:rsidRDefault="00997623" w:rsidP="00BF70BA">
            <w:pPr>
              <w:jc w:val="center"/>
              <w:rPr>
                <w:b/>
              </w:rPr>
            </w:pPr>
            <w:r w:rsidRPr="008B5C3E">
              <w:rPr>
                <w:b/>
              </w:rPr>
              <w:t>дополни</w:t>
            </w:r>
          </w:p>
          <w:p w14:paraId="60BF5D99" w14:textId="77777777" w:rsidR="00997623" w:rsidRPr="008B5C3E" w:rsidRDefault="00997623" w:rsidP="00BF70BA">
            <w:pPr>
              <w:jc w:val="center"/>
              <w:rPr>
                <w:b/>
                <w:lang w:val="kk-KZ"/>
              </w:rPr>
            </w:pPr>
            <w:r w:rsidRPr="008B5C3E">
              <w:rPr>
                <w:b/>
              </w:rPr>
              <w:t>тельная</w:t>
            </w:r>
          </w:p>
        </w:tc>
        <w:tc>
          <w:tcPr>
            <w:tcW w:w="1134" w:type="dxa"/>
            <w:gridSpan w:val="2"/>
          </w:tcPr>
          <w:p w14:paraId="28769E49" w14:textId="77777777" w:rsidR="00997623" w:rsidRPr="008B5C3E" w:rsidRDefault="00997623" w:rsidP="00BF70BA">
            <w:pPr>
              <w:jc w:val="center"/>
              <w:rPr>
                <w:b/>
                <w:lang w:val="kk-KZ"/>
              </w:rPr>
            </w:pPr>
            <w:r w:rsidRPr="008B5C3E">
              <w:rPr>
                <w:b/>
              </w:rPr>
              <w:t>основная</w:t>
            </w:r>
          </w:p>
        </w:tc>
        <w:tc>
          <w:tcPr>
            <w:tcW w:w="1134" w:type="dxa"/>
            <w:gridSpan w:val="2"/>
          </w:tcPr>
          <w:p w14:paraId="69A318FB" w14:textId="77777777" w:rsidR="00997623" w:rsidRPr="008B5C3E" w:rsidRDefault="00997623" w:rsidP="00BF70BA">
            <w:pPr>
              <w:jc w:val="center"/>
              <w:rPr>
                <w:b/>
              </w:rPr>
            </w:pPr>
            <w:r w:rsidRPr="008B5C3E">
              <w:rPr>
                <w:b/>
              </w:rPr>
              <w:t>дополни</w:t>
            </w:r>
          </w:p>
          <w:p w14:paraId="31023372" w14:textId="77777777" w:rsidR="00997623" w:rsidRPr="008B5C3E" w:rsidRDefault="00997623" w:rsidP="00BF70BA">
            <w:pPr>
              <w:jc w:val="center"/>
              <w:rPr>
                <w:b/>
                <w:lang w:val="kk-KZ"/>
              </w:rPr>
            </w:pPr>
            <w:r w:rsidRPr="008B5C3E">
              <w:rPr>
                <w:b/>
              </w:rPr>
              <w:t>тельная</w:t>
            </w:r>
          </w:p>
        </w:tc>
      </w:tr>
      <w:tr w:rsidR="00997623" w:rsidRPr="008B5C3E" w14:paraId="196AFFFF" w14:textId="77777777" w:rsidTr="007C0555">
        <w:tc>
          <w:tcPr>
            <w:tcW w:w="290" w:type="dxa"/>
            <w:vMerge/>
          </w:tcPr>
          <w:p w14:paraId="0AF74E23" w14:textId="77777777" w:rsidR="00997623" w:rsidRPr="008B5C3E" w:rsidRDefault="00997623" w:rsidP="00BF70BA">
            <w:pPr>
              <w:jc w:val="center"/>
              <w:rPr>
                <w:lang w:val="kk-KZ"/>
              </w:rPr>
            </w:pPr>
          </w:p>
        </w:tc>
        <w:tc>
          <w:tcPr>
            <w:tcW w:w="2694" w:type="dxa"/>
            <w:vMerge/>
          </w:tcPr>
          <w:p w14:paraId="4C7D52AE" w14:textId="77777777" w:rsidR="00997623" w:rsidRPr="008B5C3E" w:rsidRDefault="00997623" w:rsidP="00BF70BA">
            <w:pPr>
              <w:jc w:val="center"/>
              <w:rPr>
                <w:lang w:val="kk-KZ"/>
              </w:rPr>
            </w:pPr>
          </w:p>
        </w:tc>
        <w:tc>
          <w:tcPr>
            <w:tcW w:w="2552" w:type="dxa"/>
            <w:vMerge/>
          </w:tcPr>
          <w:p w14:paraId="7ED9BF5D" w14:textId="77777777" w:rsidR="00997623" w:rsidRPr="008B5C3E" w:rsidRDefault="00997623" w:rsidP="00BF70BA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028F510B" w14:textId="77777777" w:rsidR="00997623" w:rsidRPr="008B5C3E" w:rsidRDefault="00997623" w:rsidP="00BF70BA">
            <w:pPr>
              <w:jc w:val="center"/>
              <w:rPr>
                <w:b/>
                <w:lang w:val="kk-KZ"/>
              </w:rPr>
            </w:pPr>
            <w:r w:rsidRPr="008B5C3E">
              <w:rPr>
                <w:b/>
              </w:rPr>
              <w:t>каз.</w:t>
            </w:r>
          </w:p>
        </w:tc>
        <w:tc>
          <w:tcPr>
            <w:tcW w:w="567" w:type="dxa"/>
          </w:tcPr>
          <w:p w14:paraId="4F24C905" w14:textId="77777777" w:rsidR="00997623" w:rsidRPr="008B5C3E" w:rsidRDefault="00997623" w:rsidP="00BF70BA">
            <w:pPr>
              <w:jc w:val="center"/>
              <w:rPr>
                <w:b/>
                <w:lang w:val="kk-KZ"/>
              </w:rPr>
            </w:pPr>
            <w:r w:rsidRPr="008B5C3E">
              <w:rPr>
                <w:b/>
              </w:rPr>
              <w:t>рус.</w:t>
            </w:r>
          </w:p>
        </w:tc>
        <w:tc>
          <w:tcPr>
            <w:tcW w:w="567" w:type="dxa"/>
            <w:gridSpan w:val="2"/>
          </w:tcPr>
          <w:p w14:paraId="51409D3C" w14:textId="77777777" w:rsidR="00997623" w:rsidRPr="008B5C3E" w:rsidRDefault="00997623" w:rsidP="00BF70BA">
            <w:pPr>
              <w:jc w:val="center"/>
              <w:rPr>
                <w:b/>
                <w:lang w:val="kk-KZ"/>
              </w:rPr>
            </w:pPr>
            <w:r w:rsidRPr="008B5C3E">
              <w:rPr>
                <w:b/>
              </w:rPr>
              <w:t>каз.</w:t>
            </w:r>
          </w:p>
        </w:tc>
        <w:tc>
          <w:tcPr>
            <w:tcW w:w="567" w:type="dxa"/>
          </w:tcPr>
          <w:p w14:paraId="36DCDE2A" w14:textId="77777777" w:rsidR="00997623" w:rsidRPr="008B5C3E" w:rsidRDefault="00997623" w:rsidP="00BF70BA">
            <w:pPr>
              <w:jc w:val="center"/>
              <w:rPr>
                <w:b/>
                <w:lang w:val="kk-KZ"/>
              </w:rPr>
            </w:pPr>
            <w:r w:rsidRPr="008B5C3E">
              <w:rPr>
                <w:b/>
              </w:rPr>
              <w:t>рус.</w:t>
            </w:r>
          </w:p>
        </w:tc>
        <w:tc>
          <w:tcPr>
            <w:tcW w:w="567" w:type="dxa"/>
          </w:tcPr>
          <w:p w14:paraId="5243C327" w14:textId="77777777" w:rsidR="00997623" w:rsidRPr="008B5C3E" w:rsidRDefault="00997623" w:rsidP="00BF70BA">
            <w:pPr>
              <w:jc w:val="center"/>
              <w:rPr>
                <w:b/>
                <w:lang w:val="kk-KZ"/>
              </w:rPr>
            </w:pPr>
            <w:r w:rsidRPr="008B5C3E">
              <w:rPr>
                <w:b/>
              </w:rPr>
              <w:t>каз.</w:t>
            </w:r>
          </w:p>
        </w:tc>
        <w:tc>
          <w:tcPr>
            <w:tcW w:w="567" w:type="dxa"/>
          </w:tcPr>
          <w:p w14:paraId="0CA29D77" w14:textId="77777777" w:rsidR="00997623" w:rsidRPr="008B5C3E" w:rsidRDefault="00997623" w:rsidP="00BF70BA">
            <w:pPr>
              <w:jc w:val="center"/>
              <w:rPr>
                <w:b/>
                <w:lang w:val="kk-KZ"/>
              </w:rPr>
            </w:pPr>
            <w:r w:rsidRPr="008B5C3E">
              <w:rPr>
                <w:b/>
              </w:rPr>
              <w:t>рус.</w:t>
            </w:r>
          </w:p>
        </w:tc>
        <w:tc>
          <w:tcPr>
            <w:tcW w:w="567" w:type="dxa"/>
          </w:tcPr>
          <w:p w14:paraId="557FA017" w14:textId="77777777" w:rsidR="00997623" w:rsidRPr="008B5C3E" w:rsidRDefault="00997623" w:rsidP="00BF70BA">
            <w:pPr>
              <w:jc w:val="center"/>
              <w:rPr>
                <w:b/>
                <w:lang w:val="kk-KZ"/>
              </w:rPr>
            </w:pPr>
            <w:r w:rsidRPr="008B5C3E">
              <w:rPr>
                <w:b/>
              </w:rPr>
              <w:t>каз.</w:t>
            </w:r>
          </w:p>
        </w:tc>
        <w:tc>
          <w:tcPr>
            <w:tcW w:w="567" w:type="dxa"/>
          </w:tcPr>
          <w:p w14:paraId="1C2D8599" w14:textId="77777777" w:rsidR="00997623" w:rsidRPr="008B5C3E" w:rsidRDefault="00997623" w:rsidP="00BF70BA">
            <w:pPr>
              <w:jc w:val="center"/>
              <w:rPr>
                <w:b/>
                <w:lang w:val="kk-KZ"/>
              </w:rPr>
            </w:pPr>
            <w:r w:rsidRPr="008B5C3E">
              <w:rPr>
                <w:b/>
              </w:rPr>
              <w:t>рус.</w:t>
            </w:r>
          </w:p>
        </w:tc>
      </w:tr>
      <w:tr w:rsidR="00997623" w:rsidRPr="008B5C3E" w14:paraId="0CAAD301" w14:textId="77777777" w:rsidTr="007C0555">
        <w:tc>
          <w:tcPr>
            <w:tcW w:w="290" w:type="dxa"/>
          </w:tcPr>
          <w:p w14:paraId="38EBA311" w14:textId="77777777" w:rsidR="00997623" w:rsidRPr="008B5C3E" w:rsidRDefault="00997623" w:rsidP="00BF70B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2694" w:type="dxa"/>
          </w:tcPr>
          <w:p w14:paraId="42DB9D51" w14:textId="77777777" w:rsidR="00997623" w:rsidRPr="00997623" w:rsidRDefault="00270FCD" w:rsidP="00BF70BA">
            <w:pPr>
              <w:jc w:val="center"/>
              <w:rPr>
                <w:b/>
              </w:rPr>
            </w:pPr>
            <w:r>
              <w:rPr>
                <w:b/>
                <w:lang w:val="kk-KZ"/>
              </w:rPr>
              <w:t>Современные</w:t>
            </w:r>
            <w:r w:rsidR="00997623">
              <w:rPr>
                <w:b/>
                <w:lang w:val="kk-KZ"/>
              </w:rPr>
              <w:t xml:space="preserve"> проблемы физической химии</w:t>
            </w:r>
          </w:p>
          <w:p w14:paraId="7E2EF39B" w14:textId="77777777" w:rsidR="00997623" w:rsidRPr="00997623" w:rsidRDefault="00382B2C" w:rsidP="00270FCD">
            <w:pPr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270FCD">
              <w:rPr>
                <w:b/>
              </w:rPr>
              <w:t>докто</w:t>
            </w:r>
            <w:r>
              <w:rPr>
                <w:b/>
              </w:rPr>
              <w:t>ра</w:t>
            </w:r>
            <w:r w:rsidR="00270FCD">
              <w:rPr>
                <w:b/>
              </w:rPr>
              <w:t>н</w:t>
            </w:r>
            <w:r>
              <w:rPr>
                <w:b/>
              </w:rPr>
              <w:t>тура)</w:t>
            </w:r>
          </w:p>
        </w:tc>
        <w:tc>
          <w:tcPr>
            <w:tcW w:w="2552" w:type="dxa"/>
          </w:tcPr>
          <w:p w14:paraId="6A447093" w14:textId="77777777" w:rsidR="00997623" w:rsidRPr="008B5C3E" w:rsidRDefault="00997623" w:rsidP="00BF70BA">
            <w:pPr>
              <w:pStyle w:val="2"/>
              <w:rPr>
                <w:b w:val="0"/>
                <w:sz w:val="24"/>
                <w:szCs w:val="24"/>
              </w:rPr>
            </w:pPr>
            <w:r w:rsidRPr="008B5C3E">
              <w:rPr>
                <w:b w:val="0"/>
                <w:sz w:val="24"/>
                <w:szCs w:val="24"/>
              </w:rPr>
              <w:t xml:space="preserve">Стромберг А.Г., Семенченко Д.П. Физическая химия. М.: Высшая школа, 1988, 2003, 496 с. </w:t>
            </w:r>
          </w:p>
        </w:tc>
        <w:tc>
          <w:tcPr>
            <w:tcW w:w="567" w:type="dxa"/>
          </w:tcPr>
          <w:p w14:paraId="5E9FAD90" w14:textId="77777777" w:rsidR="00997623" w:rsidRPr="008B5C3E" w:rsidRDefault="00997623" w:rsidP="00BF70BA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2ED25850" w14:textId="3CD9532C" w:rsidR="00997623" w:rsidRPr="002B3A97" w:rsidRDefault="00997623" w:rsidP="00BF70BA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gridSpan w:val="2"/>
          </w:tcPr>
          <w:p w14:paraId="5692B739" w14:textId="77777777" w:rsidR="00997623" w:rsidRPr="008B5C3E" w:rsidRDefault="00997623" w:rsidP="00BF70BA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558BEE75" w14:textId="77777777" w:rsidR="00997623" w:rsidRPr="008B5C3E" w:rsidRDefault="00997623" w:rsidP="00BF70BA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7447D5CB" w14:textId="77777777" w:rsidR="00997623" w:rsidRPr="008B5C3E" w:rsidRDefault="00997623" w:rsidP="00BF70BA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02E1BE0B" w14:textId="61EF1E7D" w:rsidR="00997623" w:rsidRPr="008B5C3E" w:rsidRDefault="0078568C" w:rsidP="00BF70B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193</w:t>
            </w:r>
          </w:p>
        </w:tc>
        <w:tc>
          <w:tcPr>
            <w:tcW w:w="567" w:type="dxa"/>
          </w:tcPr>
          <w:p w14:paraId="294451B0" w14:textId="77777777" w:rsidR="00997623" w:rsidRPr="008B5C3E" w:rsidRDefault="00997623" w:rsidP="00BF70BA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3CFE8E6D" w14:textId="77777777" w:rsidR="00997623" w:rsidRPr="008B5C3E" w:rsidRDefault="00997623" w:rsidP="00BF70BA">
            <w:pPr>
              <w:jc w:val="center"/>
              <w:rPr>
                <w:lang w:val="kk-KZ"/>
              </w:rPr>
            </w:pPr>
          </w:p>
        </w:tc>
      </w:tr>
      <w:tr w:rsidR="0078568C" w:rsidRPr="008B5C3E" w14:paraId="15AC173E" w14:textId="77777777" w:rsidTr="007C0555">
        <w:tc>
          <w:tcPr>
            <w:tcW w:w="290" w:type="dxa"/>
          </w:tcPr>
          <w:p w14:paraId="4021BF97" w14:textId="060469C9" w:rsidR="0078568C" w:rsidRDefault="0078568C" w:rsidP="00BF70B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2694" w:type="dxa"/>
          </w:tcPr>
          <w:p w14:paraId="69BFD5D3" w14:textId="77777777" w:rsidR="0078568C" w:rsidRDefault="0078568C" w:rsidP="00BF70BA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2552" w:type="dxa"/>
          </w:tcPr>
          <w:p w14:paraId="7F7AF4E9" w14:textId="3695DE92" w:rsidR="0078568C" w:rsidRPr="008B5C3E" w:rsidRDefault="0078568C" w:rsidP="00BF70BA">
            <w:pPr>
              <w:pStyle w:val="2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Оспанова А.К., Шабикова Г.Х., Сыздыкова Л.И. Теории и проблемы физической химии. Алматы, изд-во КазНУ, 2021, 198 с.</w:t>
            </w:r>
          </w:p>
        </w:tc>
        <w:tc>
          <w:tcPr>
            <w:tcW w:w="567" w:type="dxa"/>
          </w:tcPr>
          <w:p w14:paraId="2B12991D" w14:textId="77777777" w:rsidR="0078568C" w:rsidRPr="008B5C3E" w:rsidRDefault="0078568C" w:rsidP="00BF70BA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0388BACA" w14:textId="77777777" w:rsidR="0078568C" w:rsidRPr="008B5C3E" w:rsidRDefault="0078568C" w:rsidP="00BF70BA">
            <w:pPr>
              <w:jc w:val="center"/>
            </w:pPr>
          </w:p>
        </w:tc>
        <w:tc>
          <w:tcPr>
            <w:tcW w:w="567" w:type="dxa"/>
            <w:gridSpan w:val="2"/>
          </w:tcPr>
          <w:p w14:paraId="2F729546" w14:textId="77777777" w:rsidR="0078568C" w:rsidRPr="008B5C3E" w:rsidRDefault="0078568C" w:rsidP="00BF70BA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59D5799E" w14:textId="77777777" w:rsidR="0078568C" w:rsidRPr="008B5C3E" w:rsidRDefault="0078568C" w:rsidP="00BF70BA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6DA77E68" w14:textId="77777777" w:rsidR="0078568C" w:rsidRPr="008B5C3E" w:rsidRDefault="0078568C" w:rsidP="00BF70BA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4DA95E15" w14:textId="41F37E29" w:rsidR="0078568C" w:rsidRPr="008B5C3E" w:rsidRDefault="0078568C" w:rsidP="00BF70B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30</w:t>
            </w:r>
          </w:p>
        </w:tc>
        <w:tc>
          <w:tcPr>
            <w:tcW w:w="567" w:type="dxa"/>
          </w:tcPr>
          <w:p w14:paraId="758B20AB" w14:textId="77777777" w:rsidR="0078568C" w:rsidRPr="008B5C3E" w:rsidRDefault="0078568C" w:rsidP="00BF70BA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7571468A" w14:textId="77777777" w:rsidR="0078568C" w:rsidRPr="008B5C3E" w:rsidRDefault="0078568C" w:rsidP="00BF70BA">
            <w:pPr>
              <w:jc w:val="center"/>
              <w:rPr>
                <w:lang w:val="kk-KZ"/>
              </w:rPr>
            </w:pPr>
          </w:p>
        </w:tc>
      </w:tr>
      <w:tr w:rsidR="00997623" w:rsidRPr="008B5C3E" w14:paraId="76F5831A" w14:textId="77777777" w:rsidTr="007C0555">
        <w:tc>
          <w:tcPr>
            <w:tcW w:w="290" w:type="dxa"/>
          </w:tcPr>
          <w:p w14:paraId="106D73F4" w14:textId="6763E97D" w:rsidR="00997623" w:rsidRPr="008B5C3E" w:rsidRDefault="0078568C" w:rsidP="00BF70B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2694" w:type="dxa"/>
          </w:tcPr>
          <w:p w14:paraId="52062005" w14:textId="77777777" w:rsidR="00997623" w:rsidRPr="008B5C3E" w:rsidRDefault="00997623" w:rsidP="00BF70BA">
            <w:pPr>
              <w:jc w:val="center"/>
              <w:rPr>
                <w:lang w:val="kk-KZ"/>
              </w:rPr>
            </w:pPr>
          </w:p>
        </w:tc>
        <w:tc>
          <w:tcPr>
            <w:tcW w:w="2552" w:type="dxa"/>
          </w:tcPr>
          <w:p w14:paraId="50074B7D" w14:textId="77777777" w:rsidR="00997623" w:rsidRPr="008B5C3E" w:rsidRDefault="00997623" w:rsidP="00BF70BA">
            <w:pPr>
              <w:jc w:val="both"/>
              <w:rPr>
                <w:rFonts w:ascii="Kz Times New Roman" w:hAnsi="Kz Times New Roman" w:cs="Kz Times New Roman"/>
                <w:lang w:val="kk-KZ"/>
              </w:rPr>
            </w:pPr>
            <w:r w:rsidRPr="008B5C3E">
              <w:t>Антропов Л.И. Теоретическая электрохимия. М.: Высшая школа, 1984, 519с.</w:t>
            </w:r>
          </w:p>
        </w:tc>
        <w:tc>
          <w:tcPr>
            <w:tcW w:w="567" w:type="dxa"/>
          </w:tcPr>
          <w:p w14:paraId="42E7D4EC" w14:textId="77777777" w:rsidR="00997623" w:rsidRPr="008B5C3E" w:rsidRDefault="00997623" w:rsidP="00BF70BA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52E04BC2" w14:textId="77777777" w:rsidR="00997623" w:rsidRPr="008B5C3E" w:rsidRDefault="00997623" w:rsidP="00BF70BA">
            <w:pPr>
              <w:jc w:val="center"/>
              <w:rPr>
                <w:lang w:val="kk-KZ"/>
              </w:rPr>
            </w:pPr>
            <w:r w:rsidRPr="008B5C3E">
              <w:rPr>
                <w:lang w:val="kk-KZ"/>
              </w:rPr>
              <w:t>61</w:t>
            </w:r>
          </w:p>
        </w:tc>
        <w:tc>
          <w:tcPr>
            <w:tcW w:w="567" w:type="dxa"/>
            <w:gridSpan w:val="2"/>
          </w:tcPr>
          <w:p w14:paraId="01C72C25" w14:textId="77777777" w:rsidR="00997623" w:rsidRPr="008B5C3E" w:rsidRDefault="00997623" w:rsidP="00BF70BA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50F532AD" w14:textId="77777777" w:rsidR="00997623" w:rsidRPr="008B5C3E" w:rsidRDefault="00997623" w:rsidP="00BF70BA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69A5E945" w14:textId="77777777" w:rsidR="00997623" w:rsidRPr="008B5C3E" w:rsidRDefault="00997623" w:rsidP="00BF70BA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1CF2E56B" w14:textId="77777777" w:rsidR="00997623" w:rsidRPr="008B5C3E" w:rsidRDefault="00997623" w:rsidP="00BF70BA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2D57FC2F" w14:textId="77777777" w:rsidR="00997623" w:rsidRPr="008B5C3E" w:rsidRDefault="00997623" w:rsidP="00BF70BA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23726766" w14:textId="77777777" w:rsidR="00997623" w:rsidRPr="008B5C3E" w:rsidRDefault="00997623" w:rsidP="00BF70BA">
            <w:pPr>
              <w:jc w:val="center"/>
              <w:rPr>
                <w:lang w:val="kk-KZ"/>
              </w:rPr>
            </w:pPr>
          </w:p>
        </w:tc>
      </w:tr>
      <w:tr w:rsidR="00997623" w:rsidRPr="008B5C3E" w14:paraId="698071EC" w14:textId="77777777" w:rsidTr="007C0555">
        <w:tc>
          <w:tcPr>
            <w:tcW w:w="290" w:type="dxa"/>
          </w:tcPr>
          <w:p w14:paraId="43B36E7C" w14:textId="7206E2AA" w:rsidR="00997623" w:rsidRPr="008B5C3E" w:rsidRDefault="0078568C" w:rsidP="00BF70B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2694" w:type="dxa"/>
          </w:tcPr>
          <w:p w14:paraId="55A27691" w14:textId="77777777" w:rsidR="00997623" w:rsidRPr="008B5C3E" w:rsidRDefault="00997623" w:rsidP="00BF70BA">
            <w:pPr>
              <w:jc w:val="center"/>
              <w:rPr>
                <w:lang w:val="kk-KZ"/>
              </w:rPr>
            </w:pPr>
          </w:p>
        </w:tc>
        <w:tc>
          <w:tcPr>
            <w:tcW w:w="2552" w:type="dxa"/>
          </w:tcPr>
          <w:p w14:paraId="54AB8B9D" w14:textId="77777777" w:rsidR="007C0555" w:rsidRPr="00B95FB2" w:rsidRDefault="007C0555" w:rsidP="007C0555">
            <w:pPr>
              <w:tabs>
                <w:tab w:val="left" w:pos="2436"/>
              </w:tabs>
              <w:jc w:val="both"/>
            </w:pPr>
            <w:r w:rsidRPr="00B95FB2">
              <w:rPr>
                <w:sz w:val="22"/>
                <w:szCs w:val="22"/>
              </w:rPr>
              <w:t>Дамаскин Б.Б., Петрий О.А., Цирлина Г.А. Электрохимия. – М.: Химия,  Колос С, 2006. – 672 с..</w:t>
            </w:r>
          </w:p>
          <w:p w14:paraId="5417F84D" w14:textId="77777777" w:rsidR="00997623" w:rsidRPr="008B5C3E" w:rsidRDefault="00997623" w:rsidP="00BF70BA">
            <w:pPr>
              <w:rPr>
                <w:lang w:eastAsia="ko-KR"/>
              </w:rPr>
            </w:pPr>
          </w:p>
        </w:tc>
        <w:tc>
          <w:tcPr>
            <w:tcW w:w="567" w:type="dxa"/>
          </w:tcPr>
          <w:p w14:paraId="369D7BE3" w14:textId="77777777" w:rsidR="00997623" w:rsidRPr="008B5C3E" w:rsidRDefault="00997623" w:rsidP="00BF70BA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52A68C1B" w14:textId="77777777" w:rsidR="00997623" w:rsidRPr="008B5C3E" w:rsidRDefault="00997623" w:rsidP="00BF70BA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gridSpan w:val="2"/>
          </w:tcPr>
          <w:p w14:paraId="5A59BD13" w14:textId="77777777" w:rsidR="00997623" w:rsidRPr="008B5C3E" w:rsidRDefault="00997623" w:rsidP="00BF70BA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3FB776DE" w14:textId="77777777" w:rsidR="00997623" w:rsidRPr="008B5C3E" w:rsidRDefault="00997623" w:rsidP="00BF70BA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7C57EAE0" w14:textId="77777777" w:rsidR="00997623" w:rsidRPr="008B5C3E" w:rsidRDefault="00997623" w:rsidP="00BF70BA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53DA9779" w14:textId="77777777" w:rsidR="00997623" w:rsidRPr="008B5C3E" w:rsidRDefault="007C0555" w:rsidP="00BF70B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567" w:type="dxa"/>
          </w:tcPr>
          <w:p w14:paraId="03F1DFCB" w14:textId="77777777" w:rsidR="00997623" w:rsidRPr="008B5C3E" w:rsidRDefault="00997623" w:rsidP="00BF70BA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71231242" w14:textId="77777777" w:rsidR="00997623" w:rsidRPr="008B5C3E" w:rsidRDefault="00997623" w:rsidP="00BF70BA">
            <w:pPr>
              <w:jc w:val="center"/>
              <w:rPr>
                <w:lang w:val="kk-KZ"/>
              </w:rPr>
            </w:pPr>
          </w:p>
        </w:tc>
      </w:tr>
      <w:tr w:rsidR="00997623" w:rsidRPr="008B5C3E" w14:paraId="5986A119" w14:textId="77777777" w:rsidTr="007C0555">
        <w:tc>
          <w:tcPr>
            <w:tcW w:w="290" w:type="dxa"/>
          </w:tcPr>
          <w:p w14:paraId="7F9F65FD" w14:textId="642486FF" w:rsidR="00997623" w:rsidRPr="008B5C3E" w:rsidRDefault="0078568C" w:rsidP="00BF70B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2694" w:type="dxa"/>
          </w:tcPr>
          <w:p w14:paraId="21189366" w14:textId="77777777" w:rsidR="00997623" w:rsidRPr="008B5C3E" w:rsidRDefault="00997623" w:rsidP="00BF70BA">
            <w:pPr>
              <w:jc w:val="center"/>
              <w:rPr>
                <w:lang w:val="kk-KZ"/>
              </w:rPr>
            </w:pPr>
          </w:p>
        </w:tc>
        <w:tc>
          <w:tcPr>
            <w:tcW w:w="2552" w:type="dxa"/>
          </w:tcPr>
          <w:p w14:paraId="46DB6687" w14:textId="77777777" w:rsidR="00997623" w:rsidRPr="00E12FF9" w:rsidRDefault="00E12FF9" w:rsidP="00E12FF9">
            <w:pPr>
              <w:rPr>
                <w:lang w:eastAsia="ko-KR"/>
              </w:rPr>
            </w:pPr>
            <w:r>
              <w:rPr>
                <w:lang w:eastAsia="ko-KR"/>
              </w:rPr>
              <w:t>Оспанва А.К., Омарова Р.А. Основы статистической термодинамики. Алматы. 2011. 101 с.</w:t>
            </w:r>
          </w:p>
        </w:tc>
        <w:tc>
          <w:tcPr>
            <w:tcW w:w="567" w:type="dxa"/>
          </w:tcPr>
          <w:p w14:paraId="69F924E7" w14:textId="77777777" w:rsidR="00997623" w:rsidRPr="008B5C3E" w:rsidRDefault="00997623" w:rsidP="00BF70BA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1609A649" w14:textId="77777777" w:rsidR="00997623" w:rsidRPr="008B5C3E" w:rsidRDefault="00997623" w:rsidP="00BF70BA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gridSpan w:val="2"/>
          </w:tcPr>
          <w:p w14:paraId="0B3CF55F" w14:textId="77777777" w:rsidR="00997623" w:rsidRPr="008B5C3E" w:rsidRDefault="00997623" w:rsidP="00BF70BA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3C9DEF7D" w14:textId="77777777" w:rsidR="00997623" w:rsidRPr="008B5C3E" w:rsidRDefault="00997623" w:rsidP="00BF70BA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11F96E2C" w14:textId="77777777" w:rsidR="00997623" w:rsidRPr="008B5C3E" w:rsidRDefault="00997623" w:rsidP="00BF70BA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290446B5" w14:textId="7B5B97C4" w:rsidR="00997623" w:rsidRPr="008B5C3E" w:rsidRDefault="0078568C" w:rsidP="00BF70B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  <w:r w:rsidR="00E12FF9">
              <w:rPr>
                <w:lang w:val="kk-KZ"/>
              </w:rPr>
              <w:t>0</w:t>
            </w:r>
          </w:p>
        </w:tc>
        <w:tc>
          <w:tcPr>
            <w:tcW w:w="567" w:type="dxa"/>
          </w:tcPr>
          <w:p w14:paraId="2419547D" w14:textId="77777777" w:rsidR="00997623" w:rsidRPr="008B5C3E" w:rsidRDefault="00997623" w:rsidP="00BF70BA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7ACB04DE" w14:textId="77777777" w:rsidR="00997623" w:rsidRPr="008B5C3E" w:rsidRDefault="00997623" w:rsidP="00BF70BA">
            <w:pPr>
              <w:jc w:val="center"/>
              <w:rPr>
                <w:lang w:val="kk-KZ"/>
              </w:rPr>
            </w:pPr>
          </w:p>
        </w:tc>
      </w:tr>
      <w:tr w:rsidR="00997623" w:rsidRPr="008B5C3E" w14:paraId="2AD27A9E" w14:textId="77777777" w:rsidTr="007C0555">
        <w:tc>
          <w:tcPr>
            <w:tcW w:w="290" w:type="dxa"/>
          </w:tcPr>
          <w:p w14:paraId="1CDF1E04" w14:textId="271C4CA7" w:rsidR="00997623" w:rsidRPr="008B5C3E" w:rsidRDefault="0078568C" w:rsidP="00BF70B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2694" w:type="dxa"/>
          </w:tcPr>
          <w:p w14:paraId="368F4271" w14:textId="77777777" w:rsidR="00997623" w:rsidRPr="008B5C3E" w:rsidRDefault="00997623" w:rsidP="00BF70BA">
            <w:pPr>
              <w:jc w:val="center"/>
              <w:rPr>
                <w:lang w:val="kk-KZ"/>
              </w:rPr>
            </w:pPr>
          </w:p>
        </w:tc>
        <w:tc>
          <w:tcPr>
            <w:tcW w:w="2552" w:type="dxa"/>
          </w:tcPr>
          <w:p w14:paraId="30F4AB5D" w14:textId="77777777" w:rsidR="00997623" w:rsidRPr="00A14835" w:rsidRDefault="00B96EFC" w:rsidP="00B96EFC">
            <w:pPr>
              <w:pStyle w:val="a3"/>
              <w:ind w:right="-199"/>
              <w:rPr>
                <w:sz w:val="24"/>
                <w:szCs w:val="24"/>
                <w:lang w:val="kk-KZ"/>
              </w:rPr>
            </w:pPr>
            <w:r w:rsidRPr="00A14835">
              <w:rPr>
                <w:sz w:val="24"/>
                <w:szCs w:val="24"/>
                <w:lang w:val="kk-KZ"/>
              </w:rPr>
              <w:t>Смирнова Н.А. Методы статистической термодинамики в физической химии. М. 1982.</w:t>
            </w:r>
          </w:p>
        </w:tc>
        <w:tc>
          <w:tcPr>
            <w:tcW w:w="567" w:type="dxa"/>
          </w:tcPr>
          <w:p w14:paraId="355EDF1C" w14:textId="77777777" w:rsidR="00997623" w:rsidRPr="008B5C3E" w:rsidRDefault="00997623" w:rsidP="00BF70BA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13A20439" w14:textId="77777777" w:rsidR="00997623" w:rsidRPr="008B5C3E" w:rsidRDefault="00B96EFC" w:rsidP="00BF70B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567" w:type="dxa"/>
            <w:gridSpan w:val="2"/>
          </w:tcPr>
          <w:p w14:paraId="4988CA62" w14:textId="77777777" w:rsidR="00997623" w:rsidRPr="008B5C3E" w:rsidRDefault="00997623" w:rsidP="00BF70BA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1FC8FCFA" w14:textId="77777777" w:rsidR="00997623" w:rsidRPr="008B5C3E" w:rsidRDefault="00997623" w:rsidP="00BF70BA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7C9DC175" w14:textId="77777777" w:rsidR="00997623" w:rsidRPr="008B5C3E" w:rsidRDefault="00997623" w:rsidP="00BF70BA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4B13A003" w14:textId="77777777" w:rsidR="00997623" w:rsidRPr="008B5C3E" w:rsidRDefault="00997623" w:rsidP="00BF70BA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4AEE6C54" w14:textId="77777777" w:rsidR="00997623" w:rsidRPr="008B5C3E" w:rsidRDefault="00997623" w:rsidP="00BF70BA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37BEB92B" w14:textId="77777777" w:rsidR="00997623" w:rsidRPr="008B5C3E" w:rsidRDefault="00997623" w:rsidP="00BF70BA">
            <w:pPr>
              <w:jc w:val="center"/>
              <w:rPr>
                <w:lang w:val="kk-KZ"/>
              </w:rPr>
            </w:pPr>
          </w:p>
        </w:tc>
      </w:tr>
      <w:tr w:rsidR="00997623" w:rsidRPr="008B5C3E" w14:paraId="2046FC71" w14:textId="77777777" w:rsidTr="007C0555">
        <w:tc>
          <w:tcPr>
            <w:tcW w:w="290" w:type="dxa"/>
          </w:tcPr>
          <w:p w14:paraId="67B6CAA0" w14:textId="60ADA47B" w:rsidR="00997623" w:rsidRPr="008B5C3E" w:rsidRDefault="0078568C" w:rsidP="00BF70B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2694" w:type="dxa"/>
          </w:tcPr>
          <w:p w14:paraId="6A88440C" w14:textId="77777777" w:rsidR="00997623" w:rsidRPr="008B5C3E" w:rsidRDefault="00997623" w:rsidP="00BF70BA">
            <w:pPr>
              <w:jc w:val="center"/>
              <w:rPr>
                <w:lang w:val="kk-KZ"/>
              </w:rPr>
            </w:pPr>
          </w:p>
        </w:tc>
        <w:tc>
          <w:tcPr>
            <w:tcW w:w="2552" w:type="dxa"/>
          </w:tcPr>
          <w:p w14:paraId="08A77E18" w14:textId="77777777" w:rsidR="00997623" w:rsidRPr="008B5C3E" w:rsidRDefault="00997623" w:rsidP="00BF70BA">
            <w:pPr>
              <w:tabs>
                <w:tab w:val="left" w:pos="304"/>
              </w:tabs>
              <w:jc w:val="both"/>
            </w:pPr>
            <w:r w:rsidRPr="008B5C3E">
              <w:t>Краснов К.С. и др. Физическая химия. М.: Высшая школа, 1995. - Книга 2. - 319 с.</w:t>
            </w:r>
          </w:p>
          <w:p w14:paraId="1C9D0A41" w14:textId="77777777" w:rsidR="00997623" w:rsidRPr="008B5C3E" w:rsidRDefault="00997623" w:rsidP="00BF70BA">
            <w:pPr>
              <w:pStyle w:val="a3"/>
              <w:ind w:right="-199"/>
              <w:rPr>
                <w:rFonts w:eastAsia="Batang"/>
                <w:sz w:val="24"/>
                <w:szCs w:val="24"/>
                <w:lang w:eastAsia="ko-KR"/>
              </w:rPr>
            </w:pPr>
          </w:p>
        </w:tc>
        <w:tc>
          <w:tcPr>
            <w:tcW w:w="567" w:type="dxa"/>
          </w:tcPr>
          <w:p w14:paraId="4F9F278B" w14:textId="77777777" w:rsidR="00997623" w:rsidRPr="008B5C3E" w:rsidRDefault="00997623" w:rsidP="00BF70BA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27BCE7B9" w14:textId="77777777" w:rsidR="00997623" w:rsidRPr="008B5C3E" w:rsidRDefault="00997623" w:rsidP="00BF70B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60</w:t>
            </w:r>
          </w:p>
        </w:tc>
        <w:tc>
          <w:tcPr>
            <w:tcW w:w="567" w:type="dxa"/>
            <w:gridSpan w:val="2"/>
          </w:tcPr>
          <w:p w14:paraId="15127116" w14:textId="77777777" w:rsidR="00997623" w:rsidRPr="008B5C3E" w:rsidRDefault="00997623" w:rsidP="00BF70BA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7F891A67" w14:textId="77777777" w:rsidR="00997623" w:rsidRPr="008B5C3E" w:rsidRDefault="00997623" w:rsidP="00BF70BA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49C6D136" w14:textId="77777777" w:rsidR="00997623" w:rsidRPr="008B5C3E" w:rsidRDefault="00997623" w:rsidP="00BF70BA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6B54DEC1" w14:textId="77777777" w:rsidR="00997623" w:rsidRPr="008B5C3E" w:rsidRDefault="00997623" w:rsidP="00BF70BA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31F27FA9" w14:textId="77777777" w:rsidR="00997623" w:rsidRPr="008B5C3E" w:rsidRDefault="00997623" w:rsidP="00BF70BA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3F183F73" w14:textId="77777777" w:rsidR="00997623" w:rsidRPr="008B5C3E" w:rsidRDefault="00997623" w:rsidP="00BF70BA">
            <w:pPr>
              <w:jc w:val="center"/>
              <w:rPr>
                <w:lang w:val="kk-KZ"/>
              </w:rPr>
            </w:pPr>
          </w:p>
        </w:tc>
      </w:tr>
      <w:tr w:rsidR="007C0555" w:rsidRPr="00CB2374" w14:paraId="16D148B2" w14:textId="77777777" w:rsidTr="007C0555">
        <w:tc>
          <w:tcPr>
            <w:tcW w:w="290" w:type="dxa"/>
          </w:tcPr>
          <w:p w14:paraId="5E4F3079" w14:textId="11AEA5CF" w:rsidR="007C0555" w:rsidRDefault="0078568C" w:rsidP="00BF70B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  <w:p w14:paraId="1F037F5B" w14:textId="77777777" w:rsidR="007C0555" w:rsidRDefault="007C0555" w:rsidP="00BF70BA">
            <w:pPr>
              <w:jc w:val="center"/>
              <w:rPr>
                <w:lang w:val="kk-KZ"/>
              </w:rPr>
            </w:pPr>
          </w:p>
          <w:p w14:paraId="64398106" w14:textId="77777777" w:rsidR="007C0555" w:rsidRDefault="007C0555" w:rsidP="00BF70BA">
            <w:pPr>
              <w:jc w:val="center"/>
              <w:rPr>
                <w:lang w:val="kk-KZ"/>
              </w:rPr>
            </w:pPr>
          </w:p>
        </w:tc>
        <w:tc>
          <w:tcPr>
            <w:tcW w:w="2694" w:type="dxa"/>
          </w:tcPr>
          <w:p w14:paraId="0D17C183" w14:textId="77777777" w:rsidR="007C0555" w:rsidRPr="00CB2374" w:rsidRDefault="007C0555" w:rsidP="00BF70BA">
            <w:pPr>
              <w:jc w:val="center"/>
              <w:rPr>
                <w:lang w:val="kk-KZ"/>
              </w:rPr>
            </w:pPr>
          </w:p>
        </w:tc>
        <w:tc>
          <w:tcPr>
            <w:tcW w:w="2552" w:type="dxa"/>
          </w:tcPr>
          <w:p w14:paraId="63677B81" w14:textId="77777777" w:rsidR="007C0555" w:rsidRDefault="00E12FF9" w:rsidP="00A14835">
            <w:pPr>
              <w:tabs>
                <w:tab w:val="left" w:pos="304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>Практическая кинетика. МГУ. 2006.590 с.</w:t>
            </w:r>
          </w:p>
        </w:tc>
        <w:tc>
          <w:tcPr>
            <w:tcW w:w="567" w:type="dxa"/>
          </w:tcPr>
          <w:p w14:paraId="13F9F78E" w14:textId="77777777" w:rsidR="007C0555" w:rsidRPr="00CB2374" w:rsidRDefault="007C0555" w:rsidP="00BF70BA">
            <w:pPr>
              <w:jc w:val="center"/>
              <w:rPr>
                <w:lang w:val="kk-KZ"/>
              </w:rPr>
            </w:pPr>
          </w:p>
        </w:tc>
        <w:tc>
          <w:tcPr>
            <w:tcW w:w="733" w:type="dxa"/>
            <w:gridSpan w:val="2"/>
          </w:tcPr>
          <w:p w14:paraId="779AC771" w14:textId="77777777" w:rsidR="007C0555" w:rsidRDefault="007C0555" w:rsidP="00BF70BA">
            <w:pPr>
              <w:jc w:val="center"/>
              <w:rPr>
                <w:lang w:val="kk-KZ"/>
              </w:rPr>
            </w:pPr>
          </w:p>
        </w:tc>
        <w:tc>
          <w:tcPr>
            <w:tcW w:w="401" w:type="dxa"/>
          </w:tcPr>
          <w:p w14:paraId="07E2377C" w14:textId="77777777" w:rsidR="007C0555" w:rsidRPr="00CB2374" w:rsidRDefault="007C0555" w:rsidP="00BF70BA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0C774639" w14:textId="77777777" w:rsidR="007C0555" w:rsidRDefault="00E12FF9" w:rsidP="00E12FF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567" w:type="dxa"/>
          </w:tcPr>
          <w:p w14:paraId="56CDB8B2" w14:textId="77777777" w:rsidR="007C0555" w:rsidRPr="00CB2374" w:rsidRDefault="007C0555" w:rsidP="00BF70BA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2D336326" w14:textId="77777777" w:rsidR="007C0555" w:rsidRPr="00CB2374" w:rsidRDefault="007C0555" w:rsidP="00BF70BA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276F8485" w14:textId="77777777" w:rsidR="007C0555" w:rsidRPr="00CB2374" w:rsidRDefault="007C0555" w:rsidP="00BF70BA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7C3BA260" w14:textId="77777777" w:rsidR="007C0555" w:rsidRPr="00CB2374" w:rsidRDefault="007C0555" w:rsidP="00BF70BA">
            <w:pPr>
              <w:jc w:val="center"/>
              <w:rPr>
                <w:lang w:val="kk-KZ"/>
              </w:rPr>
            </w:pPr>
          </w:p>
        </w:tc>
      </w:tr>
      <w:tr w:rsidR="007C0555" w:rsidRPr="00CB2374" w14:paraId="5FAD6A91" w14:textId="77777777" w:rsidTr="007C0555">
        <w:tc>
          <w:tcPr>
            <w:tcW w:w="290" w:type="dxa"/>
          </w:tcPr>
          <w:p w14:paraId="75DE860A" w14:textId="77777777" w:rsidR="007C0555" w:rsidRDefault="007C0555" w:rsidP="00BF70BA">
            <w:pPr>
              <w:jc w:val="center"/>
              <w:rPr>
                <w:lang w:val="kk-KZ"/>
              </w:rPr>
            </w:pPr>
          </w:p>
          <w:p w14:paraId="74C9225E" w14:textId="678DA963" w:rsidR="007C0555" w:rsidRDefault="0078568C" w:rsidP="00BF70B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  <w:p w14:paraId="63387059" w14:textId="77777777" w:rsidR="007C0555" w:rsidRDefault="007C0555" w:rsidP="00BF70BA">
            <w:pPr>
              <w:jc w:val="center"/>
              <w:rPr>
                <w:lang w:val="kk-KZ"/>
              </w:rPr>
            </w:pPr>
          </w:p>
        </w:tc>
        <w:tc>
          <w:tcPr>
            <w:tcW w:w="2694" w:type="dxa"/>
          </w:tcPr>
          <w:p w14:paraId="073AFE72" w14:textId="77777777" w:rsidR="007C0555" w:rsidRPr="00CB2374" w:rsidRDefault="007C0555" w:rsidP="00BF70BA">
            <w:pPr>
              <w:jc w:val="center"/>
              <w:rPr>
                <w:lang w:val="kk-KZ"/>
              </w:rPr>
            </w:pPr>
          </w:p>
        </w:tc>
        <w:tc>
          <w:tcPr>
            <w:tcW w:w="2552" w:type="dxa"/>
          </w:tcPr>
          <w:p w14:paraId="7D401568" w14:textId="77777777" w:rsidR="007C0555" w:rsidRDefault="00E12FF9" w:rsidP="00E12FF9">
            <w:pPr>
              <w:tabs>
                <w:tab w:val="left" w:pos="304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>Романовский Б.В. Основы химической кинетики. М.: «Экзамен». 2006. 415 с.</w:t>
            </w:r>
          </w:p>
        </w:tc>
        <w:tc>
          <w:tcPr>
            <w:tcW w:w="567" w:type="dxa"/>
          </w:tcPr>
          <w:p w14:paraId="1E822740" w14:textId="77777777" w:rsidR="007C0555" w:rsidRPr="00CB2374" w:rsidRDefault="007C0555" w:rsidP="00BF70BA">
            <w:pPr>
              <w:jc w:val="center"/>
              <w:rPr>
                <w:lang w:val="kk-KZ"/>
              </w:rPr>
            </w:pPr>
          </w:p>
        </w:tc>
        <w:tc>
          <w:tcPr>
            <w:tcW w:w="733" w:type="dxa"/>
            <w:gridSpan w:val="2"/>
          </w:tcPr>
          <w:p w14:paraId="02288E75" w14:textId="77777777" w:rsidR="007C0555" w:rsidRDefault="007C0555" w:rsidP="00BF70BA">
            <w:pPr>
              <w:jc w:val="center"/>
              <w:rPr>
                <w:lang w:val="kk-KZ"/>
              </w:rPr>
            </w:pPr>
          </w:p>
        </w:tc>
        <w:tc>
          <w:tcPr>
            <w:tcW w:w="401" w:type="dxa"/>
          </w:tcPr>
          <w:p w14:paraId="68EDC790" w14:textId="77777777" w:rsidR="007C0555" w:rsidRPr="00CB2374" w:rsidRDefault="007C0555" w:rsidP="00BF70BA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050DCDD7" w14:textId="77777777" w:rsidR="007C0555" w:rsidRDefault="007C0555" w:rsidP="00E12FF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567" w:type="dxa"/>
          </w:tcPr>
          <w:p w14:paraId="7D9E5225" w14:textId="77777777" w:rsidR="007C0555" w:rsidRPr="00CB2374" w:rsidRDefault="007C0555" w:rsidP="00BF70BA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3DC2599E" w14:textId="77777777" w:rsidR="007C0555" w:rsidRPr="00CB2374" w:rsidRDefault="007C0555" w:rsidP="00BF70BA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63F4C5C2" w14:textId="77777777" w:rsidR="007C0555" w:rsidRPr="00CB2374" w:rsidRDefault="007C0555" w:rsidP="00BF70BA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405388A1" w14:textId="77777777" w:rsidR="007C0555" w:rsidRPr="00CB2374" w:rsidRDefault="007C0555" w:rsidP="00BF70BA">
            <w:pPr>
              <w:jc w:val="center"/>
              <w:rPr>
                <w:lang w:val="kk-KZ"/>
              </w:rPr>
            </w:pPr>
          </w:p>
        </w:tc>
      </w:tr>
    </w:tbl>
    <w:p w14:paraId="1ADE33F7" w14:textId="77777777" w:rsidR="00997623" w:rsidRPr="007A1AF6" w:rsidRDefault="00997623" w:rsidP="00997623">
      <w:pPr>
        <w:rPr>
          <w:lang w:val="kk-KZ"/>
        </w:rPr>
      </w:pPr>
    </w:p>
    <w:p w14:paraId="597C44CC" w14:textId="77777777" w:rsidR="00997623" w:rsidRPr="007A1AF6" w:rsidRDefault="00997623" w:rsidP="00997623">
      <w:pPr>
        <w:rPr>
          <w:lang w:val="kk-KZ"/>
        </w:rPr>
      </w:pPr>
    </w:p>
    <w:p w14:paraId="0F683D8C" w14:textId="77777777" w:rsidR="00997623" w:rsidRPr="007A1AF6" w:rsidRDefault="00997623" w:rsidP="00997623">
      <w:pPr>
        <w:rPr>
          <w:lang w:val="kk-KZ"/>
        </w:rPr>
      </w:pPr>
    </w:p>
    <w:p w14:paraId="2D0DEBDE" w14:textId="77777777" w:rsidR="00997623" w:rsidRPr="007A1AF6" w:rsidRDefault="00997623" w:rsidP="00997623">
      <w:pPr>
        <w:rPr>
          <w:lang w:val="kk-KZ"/>
        </w:rPr>
      </w:pPr>
    </w:p>
    <w:p w14:paraId="0A1E6C7B" w14:textId="77777777" w:rsidR="00974E0D" w:rsidRDefault="00974E0D"/>
    <w:sectPr w:rsidR="00974E0D" w:rsidSect="00974E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Kz Times New Roman">
    <w:altName w:val="Times New Roman"/>
    <w:charset w:val="CC"/>
    <w:family w:val="roman"/>
    <w:pitch w:val="variable"/>
    <w:sig w:usb0="A0007AAF" w:usb1="4000387A" w:usb2="00000028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7623"/>
    <w:rsid w:val="00270FCD"/>
    <w:rsid w:val="00382B2C"/>
    <w:rsid w:val="0078568C"/>
    <w:rsid w:val="0078717B"/>
    <w:rsid w:val="007C0555"/>
    <w:rsid w:val="00974E0D"/>
    <w:rsid w:val="00997623"/>
    <w:rsid w:val="00A14835"/>
    <w:rsid w:val="00AA2401"/>
    <w:rsid w:val="00B96EFC"/>
    <w:rsid w:val="00E12FF9"/>
    <w:rsid w:val="00F12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D77D7"/>
  <w15:docId w15:val="{ADE242A3-6830-4C96-A774-5290E33C0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76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97623"/>
    <w:pPr>
      <w:ind w:right="-58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99762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rsid w:val="00997623"/>
    <w:pPr>
      <w:ind w:right="-58"/>
      <w:jc w:val="both"/>
    </w:pPr>
    <w:rPr>
      <w:rFonts w:eastAsia="Batang"/>
      <w:b/>
      <w:sz w:val="28"/>
      <w:szCs w:val="20"/>
      <w:lang w:eastAsia="ko-KR"/>
    </w:rPr>
  </w:style>
  <w:style w:type="character" w:customStyle="1" w:styleId="20">
    <w:name w:val="Основной текст 2 Знак"/>
    <w:basedOn w:val="a0"/>
    <w:link w:val="2"/>
    <w:rsid w:val="00997623"/>
    <w:rPr>
      <w:rFonts w:ascii="Times New Roman" w:eastAsia="Batang" w:hAnsi="Times New Roman" w:cs="Times New Roman"/>
      <w:b/>
      <w:sz w:val="28"/>
      <w:szCs w:val="20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Оспанова Алья</cp:lastModifiedBy>
  <cp:revision>8</cp:revision>
  <dcterms:created xsi:type="dcterms:W3CDTF">2016-08-31T16:51:00Z</dcterms:created>
  <dcterms:modified xsi:type="dcterms:W3CDTF">2023-09-15T03:55:00Z</dcterms:modified>
</cp:coreProperties>
</file>